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4820"/>
      </w:tblGrid>
      <w:tr w:rsidR="00354C94" w:rsidRPr="004B23A3" w:rsidTr="0037524C">
        <w:trPr>
          <w:trHeight w:val="702"/>
        </w:trPr>
        <w:tc>
          <w:tcPr>
            <w:tcW w:w="675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:rsidR="00354C94" w:rsidRPr="004B23A3" w:rsidRDefault="007D0DBD" w:rsidP="0056644F">
            <w:pPr>
              <w:rPr>
                <w:rFonts w:cs="Arial"/>
                <w:b/>
                <w:i/>
                <w:sz w:val="18"/>
                <w:szCs w:val="18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268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:rsidR="00354C94" w:rsidRPr="004B23A3" w:rsidRDefault="007D0DBD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ΜΟΥΣΙΚΟ</w:t>
            </w:r>
            <w:r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 xml:space="preserve"> </w:t>
            </w: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ΣΧΟΛΕΙΟ</w:t>
            </w:r>
          </w:p>
          <w:p w:rsidR="00354C94" w:rsidRPr="004B23A3" w:rsidRDefault="00354C94" w:rsidP="0056644F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:rsidR="00354C94" w:rsidRPr="004B23A3" w:rsidRDefault="007D0DBD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ΤΗΛΕΦΩΝΟ</w:t>
            </w:r>
          </w:p>
          <w:p w:rsidR="00354C94" w:rsidRPr="004B23A3" w:rsidRDefault="00354C94" w:rsidP="0056644F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</w:tcPr>
          <w:p w:rsidR="00354C94" w:rsidRPr="004B23A3" w:rsidRDefault="007D0DBD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ΔΙΕΥΘΥΝΣΗ ΣΧΟΛΕΙΟΥ</w:t>
            </w:r>
          </w:p>
          <w:p w:rsidR="00354C94" w:rsidRPr="004B23A3" w:rsidRDefault="00354C94" w:rsidP="0056644F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354C94" w:rsidRPr="004B23A3" w:rsidTr="0037524C">
        <w:tc>
          <w:tcPr>
            <w:tcW w:w="675" w:type="dxa"/>
            <w:tcBorders>
              <w:top w:val="single" w:sz="4" w:space="0" w:color="DBE5F1" w:themeColor="accent1" w:themeTint="33"/>
            </w:tcBorders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  <w:lang w:val="en-US"/>
              </w:rPr>
            </w:pPr>
            <w:r w:rsidRPr="004B23A3"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DBE5F1" w:themeColor="accent1" w:themeTint="33"/>
            </w:tcBorders>
          </w:tcPr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2410" w:type="dxa"/>
            <w:tcBorders>
              <w:top w:val="single" w:sz="4" w:space="0" w:color="DBE5F1" w:themeColor="accent1" w:themeTint="33"/>
            </w:tcBorders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2641053595</w:t>
            </w:r>
          </w:p>
        </w:tc>
        <w:tc>
          <w:tcPr>
            <w:tcW w:w="4820" w:type="dxa"/>
            <w:tcBorders>
              <w:top w:val="single" w:sz="4" w:space="0" w:color="DBE5F1" w:themeColor="accent1" w:themeTint="33"/>
            </w:tcBorders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</w:t>
            </w:r>
            <w:r w:rsidRPr="004B23A3">
              <w:rPr>
                <w:rFonts w:eastAsia="Times New Roman" w:cs="Arial"/>
                <w:sz w:val="18"/>
                <w:szCs w:val="18"/>
                <w:vertAlign w:val="superscript"/>
                <w:lang w:eastAsia="el-GR"/>
              </w:rPr>
              <w:t>Ο</w:t>
            </w: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 xml:space="preserve"> ΧΛΜ Ε.Ο. ΑΓΡΙΝΙΟΥ-ΑΝΤΙΡΡΙΟΥ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  <w:lang w:val="en-US"/>
              </w:rPr>
            </w:pPr>
            <w:r w:rsidRPr="004B23A3"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</w:rPr>
              <w:t>ΑΛΕΞΑΝΔΡΟΥΠΟΛΗΣ</w:t>
            </w:r>
          </w:p>
        </w:tc>
        <w:tc>
          <w:tcPr>
            <w:tcW w:w="2410" w:type="dxa"/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</w:rPr>
              <w:t>2551026448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>
              <w:rPr>
                <w:rFonts w:eastAsia="Times New Roman" w:cs="Arial"/>
                <w:sz w:val="18"/>
                <w:szCs w:val="18"/>
              </w:rPr>
              <w:t>ΔΗΜΗΤΡΑΣ</w:t>
            </w:r>
            <w:r w:rsidRPr="004B23A3">
              <w:rPr>
                <w:rFonts w:eastAsia="Times New Roman" w:cs="Arial"/>
                <w:sz w:val="18"/>
                <w:szCs w:val="18"/>
              </w:rPr>
              <w:t xml:space="preserve"> ΚΑΙ ΗΡΟΔΟΤΟΥ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  <w:lang w:val="en-US"/>
              </w:rPr>
            </w:pPr>
            <w:r w:rsidRPr="004B23A3">
              <w:rPr>
                <w:rFonts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268" w:type="dxa"/>
          </w:tcPr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ΑΛΙΜΟΥ</w:t>
            </w:r>
          </w:p>
        </w:tc>
        <w:tc>
          <w:tcPr>
            <w:tcW w:w="2410" w:type="dxa"/>
          </w:tcPr>
          <w:p w:rsidR="00354C94" w:rsidRPr="004B23A3" w:rsidRDefault="001C0F3F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21099635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  <w:t>7</w:t>
            </w:r>
            <w:bookmarkStart w:id="0" w:name="_GoBack"/>
            <w:bookmarkEnd w:id="0"/>
            <w:r w:rsidR="007D0DBD"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ΔΗΜΗΤΡΟΣ 17 &amp; ΚΥΘΗΡΙΩΝ 69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ΤΚ 17456, ΑΛΙΜΟΣ</w:t>
            </w:r>
          </w:p>
        </w:tc>
      </w:tr>
      <w:tr w:rsidR="00354C94" w:rsidRPr="00354C94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  <w:lang w:val="en-US"/>
              </w:rPr>
            </w:pPr>
            <w:r w:rsidRPr="004B23A3">
              <w:rPr>
                <w:rFonts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ΑΜΥΝΤΑΙΟΥ</w:t>
            </w:r>
          </w:p>
        </w:tc>
        <w:tc>
          <w:tcPr>
            <w:tcW w:w="2410" w:type="dxa"/>
          </w:tcPr>
          <w:p w:rsidR="00354C94" w:rsidRPr="004B23A3" w:rsidRDefault="007D0DBD" w:rsidP="00965726">
            <w:pPr>
              <w:jc w:val="center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val="en-US" w:eastAsia="el-GR"/>
              </w:rPr>
              <w:t>2386023224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ΝΕΕΣ ΕΡΓΑΤΙΚΕΣ ΚΑΤΟΙΚΙΕΣ, ΑΜΥΝΤΑΙΟ Τ.Κ. 53200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ΑΜΦΙΣΣΑΣ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2265023886-2265022995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ΑΘ. ΓΚΕΛΕΣΤΑΘΗ 13</w:t>
            </w:r>
          </w:p>
          <w:p w:rsidR="00354C94" w:rsidRPr="00867CAD" w:rsidRDefault="007D0DBD" w:rsidP="00867CAD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33100 ΑΜΦΙΣΣΑ</w:t>
            </w:r>
            <w:r w:rsidRPr="004B23A3">
              <w:rPr>
                <w:rFonts w:eastAsia="Times New Roman" w:cs="Arial"/>
                <w:sz w:val="18"/>
                <w:szCs w:val="18"/>
                <w:lang w:val="en-US" w:eastAsia="el-GR"/>
              </w:rPr>
              <w:t>,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  <w:t>ΑΡΓΟΛΙΔΑΣ</w:t>
            </w:r>
          </w:p>
        </w:tc>
        <w:tc>
          <w:tcPr>
            <w:tcW w:w="2410" w:type="dxa"/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2751089277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ΠΡΟΣΥΜΝΑ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ΔΗΜΟΥ ΑΡΓΟΥΣ-ΜΥΚΗΝΩΝ 21200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Τ.Θ.240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ΑΡΤΑΣ</w:t>
            </w:r>
          </w:p>
        </w:tc>
        <w:tc>
          <w:tcPr>
            <w:tcW w:w="2410" w:type="dxa"/>
          </w:tcPr>
          <w:p w:rsidR="00354C94" w:rsidRPr="004B23A3" w:rsidRDefault="007D0DBD" w:rsidP="00965726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26810 85364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ΦΙΛΟΘΈΗ ΑΡΤΑΣ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Τ.Κ. 47042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354C94" w:rsidRPr="00867CA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ΒΑΡΘΟΛΟΜΙΟΥ</w:t>
            </w:r>
          </w:p>
        </w:tc>
        <w:tc>
          <w:tcPr>
            <w:tcW w:w="2410" w:type="dxa"/>
          </w:tcPr>
          <w:p w:rsidR="00354C94" w:rsidRPr="004B23A3" w:rsidRDefault="007D0DBD" w:rsidP="00965726">
            <w:pPr>
              <w:jc w:val="center"/>
              <w:rPr>
                <w:rFonts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26230-42749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ΤΕΡΜΑ ΠΑΛΑΙΟΠΥΡΓΟΥ</w:t>
            </w:r>
          </w:p>
        </w:tc>
      </w:tr>
      <w:tr w:rsidR="00354C94" w:rsidRPr="00C70A6B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ΒΕΡΟΙΑΣ</w:t>
            </w:r>
          </w:p>
        </w:tc>
        <w:tc>
          <w:tcPr>
            <w:tcW w:w="2410" w:type="dxa"/>
          </w:tcPr>
          <w:p w:rsidR="00354C94" w:rsidRPr="00C70A6B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val="en-US"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233106578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ΚΟΥΝΤΟΥΡΙΩΤΗ 8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354C94" w:rsidRPr="00867CAD" w:rsidRDefault="007D0DBD" w:rsidP="00867CAD">
            <w:pPr>
              <w:jc w:val="center"/>
              <w:rPr>
                <w:rFonts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cs="Arial"/>
                <w:bCs/>
                <w:sz w:val="18"/>
                <w:szCs w:val="18"/>
                <w:lang w:eastAsia="el-GR"/>
              </w:rPr>
              <w:t>ΒΟΛΟΥ</w:t>
            </w:r>
          </w:p>
        </w:tc>
        <w:tc>
          <w:tcPr>
            <w:tcW w:w="2410" w:type="dxa"/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hAnsiTheme="minorHAnsi" w:cs="Arial"/>
                <w:sz w:val="18"/>
                <w:szCs w:val="18"/>
                <w:lang w:eastAsia="el-GR"/>
              </w:rPr>
              <w:t>2421071096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cs="Arial"/>
                <w:sz w:val="18"/>
                <w:szCs w:val="18"/>
                <w:lang w:eastAsia="el-GR"/>
              </w:rPr>
              <w:t>54</w:t>
            </w:r>
            <w:r w:rsidRPr="004B23A3">
              <w:rPr>
                <w:rFonts w:cs="Arial"/>
                <w:sz w:val="18"/>
                <w:szCs w:val="18"/>
                <w:vertAlign w:val="superscript"/>
                <w:lang w:eastAsia="el-GR"/>
              </w:rPr>
              <w:t>ΟΥ</w:t>
            </w:r>
            <w:r w:rsidRPr="004B23A3">
              <w:rPr>
                <w:rFonts w:cs="Arial"/>
                <w:sz w:val="18"/>
                <w:szCs w:val="18"/>
                <w:lang w:eastAsia="el-GR"/>
              </w:rPr>
              <w:t xml:space="preserve"> ΣΥΝΤΑΓΜΑΤΟΣ ΕΛΑΣ ΤΕΡΜΑ</w:t>
            </w:r>
          </w:p>
        </w:tc>
      </w:tr>
      <w:tr w:rsidR="00354C94" w:rsidRPr="004B23A3" w:rsidTr="0037524C">
        <w:trPr>
          <w:trHeight w:val="382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ΓΙΑΝΝΙΤΣΩΝ</w:t>
            </w:r>
          </w:p>
        </w:tc>
        <w:tc>
          <w:tcPr>
            <w:tcW w:w="2410" w:type="dxa"/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2382028999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ΕΓΝΑΤΙΑΣ 97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58100 ΓΙΑΝΝΙΤΣΑ</w:t>
            </w:r>
          </w:p>
        </w:tc>
      </w:tr>
      <w:tr w:rsidR="00354C94" w:rsidRPr="004B23A3" w:rsidTr="0037524C">
        <w:trPr>
          <w:trHeight w:val="378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  <w:t>ΔΡΑΜΑΣ</w:t>
            </w:r>
          </w:p>
        </w:tc>
        <w:tc>
          <w:tcPr>
            <w:tcW w:w="2410" w:type="dxa"/>
          </w:tcPr>
          <w:p w:rsidR="00354C94" w:rsidRPr="004B23A3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25210 28191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1</w:t>
            </w:r>
            <w:r w:rsidRPr="004B23A3">
              <w:rPr>
                <w:rFonts w:eastAsia="Times New Roman" w:cs="Arial"/>
                <w:sz w:val="18"/>
                <w:szCs w:val="18"/>
                <w:vertAlign w:val="superscript"/>
                <w:lang w:eastAsia="el-GR"/>
              </w:rPr>
              <w:t>Ο</w:t>
            </w: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 xml:space="preserve"> ΧΛΜ Ε.Ο. ΔΡΑΜΑΣ- ΚΑΒΑΛΑΣ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ΖΑΚΥΝΘΟΥ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965726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2695045812</w:t>
            </w:r>
          </w:p>
          <w:p w:rsidR="00354C94" w:rsidRPr="004B23A3" w:rsidRDefault="007D0DBD" w:rsidP="00965726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2695029483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ΕΡΥΘΡΟΥ ΣΤΑΥΡΟΥ 1</w:t>
            </w:r>
          </w:p>
        </w:tc>
      </w:tr>
      <w:tr w:rsidR="00354C94" w:rsidRPr="00354C94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354C94" w:rsidRPr="00867CA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ΗΡΑΚΛΕΙΟΥ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2810761696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ΓΟΥΡΝΕΣ ΠΕΔΙΑΔΟΣ 71500 ΗΡΑΚΛΕΙΟ Τ.Θ.1513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val="en-US"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ΘΕΡΙΣΟΥ</w:t>
            </w:r>
            <w:r w:rsidRPr="007D0DBD">
              <w:rPr>
                <w:rFonts w:eastAsia="Times New Roman" w:cs="Arial"/>
                <w:bCs/>
                <w:sz w:val="18"/>
                <w:szCs w:val="18"/>
                <w:lang w:val="en-US" w:eastAsia="el-GR"/>
              </w:rPr>
              <w:t xml:space="preserve"> 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val="en-US" w:eastAsia="el-GR"/>
              </w:rPr>
              <w:t>2821088065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ΦΡΟΥΔΙΑ- ΧΑΛΕΠΑ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ΤΚ. 73134 – ΧΑΝΙΑ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ΘΕΣΣΑΛΟΝΙΚΗΣ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2310 300 828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ΠΡΟΕΚΤΑΣΗ ΕΓΝΑΤΙΑΣ ΠΥΛΑΙΑΣ 118, 555 35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 xml:space="preserve">  ΙΛΙΟΥ 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2102384855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ΠΕΤΡΑΚΟΓΙΩΡΓΗ 1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ΊΛΙΟΝ</w:t>
            </w:r>
          </w:p>
        </w:tc>
      </w:tr>
      <w:tr w:rsidR="00354C94" w:rsidRPr="004B23A3" w:rsidTr="0037524C">
        <w:trPr>
          <w:trHeight w:val="460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hAnsiTheme="minorHAnsi" w:cs="Arial"/>
                <w:sz w:val="18"/>
                <w:szCs w:val="18"/>
              </w:rPr>
              <w:t>ΙΩΑΝΝΙΝΩΝ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hAnsiTheme="minorHAnsi" w:cs="Arial"/>
                <w:sz w:val="18"/>
                <w:szCs w:val="18"/>
              </w:rPr>
              <w:t>26510-65457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Calibri" w:cs="Arial"/>
                <w:sz w:val="18"/>
                <w:szCs w:val="18"/>
              </w:rPr>
            </w:pPr>
            <w:r w:rsidRPr="004B23A3">
              <w:rPr>
                <w:rFonts w:eastAsia="Calibri" w:cs="Arial"/>
                <w:sz w:val="18"/>
                <w:szCs w:val="18"/>
              </w:rPr>
              <w:t>ΚΩΝΣΤΑΝΤΙΝΟΥΠΟΛΕΩΣ 1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Calibri" w:cs="Arial"/>
                <w:sz w:val="18"/>
                <w:szCs w:val="18"/>
              </w:rPr>
              <w:t>ΙΩΑΝΝΙΝΑ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</w:rPr>
              <w:t>ΚΑΒΑΛΑΣ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2510 247190</w:t>
            </w:r>
          </w:p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</w:rPr>
              <w:t>2510 600094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ΧΡΥΣΟΣΤΟΜΟΥ ΣΜΥΡΝΗΣ 10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867CAD" w:rsidRDefault="007D0DBD" w:rsidP="00867CAD">
            <w:pPr>
              <w:jc w:val="center"/>
              <w:rPr>
                <w:rFonts w:eastAsia="Batang" w:cs="Arial"/>
                <w:sz w:val="18"/>
                <w:szCs w:val="18"/>
              </w:rPr>
            </w:pPr>
            <w:r w:rsidRPr="007D0DBD">
              <w:rPr>
                <w:rFonts w:eastAsia="Batang" w:cs="Arial"/>
                <w:sz w:val="18"/>
                <w:szCs w:val="18"/>
              </w:rPr>
              <w:t>ΚΑΛΑΜΑΤΑΣ</w:t>
            </w:r>
          </w:p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Batang" w:cs="Arial"/>
                <w:sz w:val="18"/>
                <w:szCs w:val="18"/>
              </w:rPr>
              <w:t>«ΜΑΡΙΑ ΚΑΛΛΑΣ»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hAnsiTheme="minorHAnsi" w:cs="Arial"/>
                <w:sz w:val="18"/>
                <w:szCs w:val="18"/>
              </w:rPr>
              <w:t>2721096966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ΓΕΩΡΓΙΟΥ ΚΑΡΕΛΙΑ (ΑΝΑΤ. ΠΑΡΑΛΙΑ)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cs="Arial"/>
                <w:sz w:val="18"/>
                <w:szCs w:val="18"/>
              </w:rPr>
              <w:t xml:space="preserve">ΤΑΧ. ΚΩΔ. 24100 </w:t>
            </w: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ΚΑΛΑΜΑΤΑ</w:t>
            </w:r>
          </w:p>
        </w:tc>
      </w:tr>
      <w:tr w:rsidR="007A5C90" w:rsidRPr="004B23A3" w:rsidTr="0037524C">
        <w:tc>
          <w:tcPr>
            <w:tcW w:w="675" w:type="dxa"/>
          </w:tcPr>
          <w:p w:rsidR="007A5C90" w:rsidRPr="004B23A3" w:rsidRDefault="007A5C90" w:rsidP="0056644F">
            <w:pPr>
              <w:rPr>
                <w:rFonts w:cs="Arial"/>
                <w:b/>
                <w:i/>
                <w:sz w:val="18"/>
                <w:szCs w:val="18"/>
                <w:lang w:val="en-US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lastRenderedPageBreak/>
              <w:t>Α/Α</w:t>
            </w:r>
          </w:p>
        </w:tc>
        <w:tc>
          <w:tcPr>
            <w:tcW w:w="2268" w:type="dxa"/>
          </w:tcPr>
          <w:p w:rsidR="007A5C90" w:rsidRPr="004B23A3" w:rsidRDefault="007A5C90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ΜΟΥΣΙΚΟ</w:t>
            </w:r>
            <w:r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 xml:space="preserve"> </w:t>
            </w: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ΣΧΟΛΕΙΟ</w:t>
            </w:r>
          </w:p>
          <w:p w:rsidR="007A5C90" w:rsidRPr="004B23A3" w:rsidRDefault="007A5C90" w:rsidP="0056644F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C90" w:rsidRPr="004B23A3" w:rsidRDefault="007A5C90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ΤΗΛΕΦΩΝΟ</w:t>
            </w:r>
          </w:p>
          <w:p w:rsidR="007A5C90" w:rsidRPr="004B23A3" w:rsidRDefault="007A5C90" w:rsidP="0056644F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820" w:type="dxa"/>
          </w:tcPr>
          <w:p w:rsidR="007A5C90" w:rsidRPr="004B23A3" w:rsidRDefault="007A5C90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ΔΙΕΥΘΥΝΣΗ ΣΧΟΛΕΙΟΥ</w:t>
            </w:r>
          </w:p>
          <w:p w:rsidR="007A5C90" w:rsidRPr="004B23A3" w:rsidRDefault="007A5C90" w:rsidP="0056644F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ΚΑΡΔΙΤΣΑΣ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val="en-US"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val="en-US" w:eastAsia="el-GR"/>
              </w:rPr>
              <w:t>24410 73970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ΑΓΙΟΥ ΒΗΣΣΑΡΙΟΥ 37, 43100, ΚΑΡΔΙΤΣΑ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ΚΑΤΕΡΙΝΗΣ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2351031444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ΕΘΝΙΚΟΥ ΣΤΑΔΙΟΥ 1  60132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ΚΑΤΕΡΙΝΗ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ΚΕΡΚΥΡΑΣ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2661091573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ΤΖΑΒΡΟΥ - ΚΕΡΚΥΡΑ</w:t>
            </w:r>
          </w:p>
        </w:tc>
      </w:tr>
      <w:tr w:rsidR="00354C94" w:rsidRPr="004B23A3" w:rsidTr="0037524C">
        <w:trPr>
          <w:trHeight w:val="514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ΚΟΜΟΤΗΝΗΣ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  <w:t>25310 -37236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ΠΑΝΑΓΙΩΤΗ ΕΛΛΗ 6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ΚΟΡΙΝΘΟΥ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27410 24887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ΜΠΟΥΜΠΟΥΛΙΝΑΣ 94, ΠΟΣΕΙΔΩΝΙΑ ΚΟΡΙΝΘΟΥ, ΤΚ 20100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ΛΑΜΙΑΣ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2231046476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ind w:left="-108" w:firstLine="108"/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ΛΕΩΦΟΡΟΣ ΚΑΛΥΒΙΩΝ 154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ΛΑΡΙΣΑΣ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2410627121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Τ. ΛΕΙΒΑΔΙΤΗ 20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ΝΕΑ ΠΟΛΙΤΕΙΑ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41335 ΛΑΡΙΣΑ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</w:tcPr>
          <w:p w:rsidR="00354C94" w:rsidRPr="007D0DB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ΛΕΥΚΑΔΑΣ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2645022525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ΦΙΛΟΣΟΦΩΝ – ΠΕΡΙΒΟΛΙΑ, 31100 ΛΕΥΚΑΔΑ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ΜΥΤΙΛΗΝΗΣ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2251045784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Σ. ΠΑΡΑΣΚΕΥΑΪΔΗ, ΧΡΥΣΟΜΑΛΟΥΣΑ, 81100 ΜΥΤΙΛΗΝΗ</w:t>
            </w:r>
          </w:p>
        </w:tc>
      </w:tr>
      <w:tr w:rsidR="00354C94" w:rsidRPr="004B23A3" w:rsidTr="0037524C">
        <w:trPr>
          <w:trHeight w:val="448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ΞΑΝΘΗΣ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2541092212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ΔΙΟΜΗΔΕΙΑ ΞΑΝΘΗΣ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ΛΥΚΕΙΟ ΠΑΛΛΗΝΗΣ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</w:rPr>
              <w:t>2106032840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17</w:t>
            </w:r>
            <w:r w:rsidRPr="004B23A3">
              <w:rPr>
                <w:rFonts w:eastAsia="Times New Roman" w:cs="Arial"/>
                <w:sz w:val="18"/>
                <w:szCs w:val="18"/>
                <w:vertAlign w:val="superscript"/>
              </w:rPr>
              <w:t>Ο</w:t>
            </w:r>
            <w:r w:rsidRPr="004B23A3">
              <w:rPr>
                <w:rFonts w:eastAsia="Times New Roman" w:cs="Arial"/>
                <w:sz w:val="18"/>
                <w:szCs w:val="18"/>
              </w:rPr>
              <w:t xml:space="preserve"> ΧΛΜ. Λ. ΜΑΡΑΘΩΝΟΣ, ΜΑΡΙΖΑ ΠΑΛΛΗΝΗΣ,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4B23A3">
              <w:rPr>
                <w:rFonts w:eastAsia="Times New Roman" w:cs="Arial"/>
                <w:sz w:val="18"/>
                <w:szCs w:val="18"/>
              </w:rPr>
              <w:t>.</w:t>
            </w:r>
            <w:r w:rsidRPr="004B23A3">
              <w:rPr>
                <w:rFonts w:eastAsia="Times New Roman" w:cs="Arial"/>
                <w:sz w:val="18"/>
                <w:szCs w:val="18"/>
                <w:lang w:val="en-US"/>
              </w:rPr>
              <w:t>K</w:t>
            </w:r>
            <w:r w:rsidRPr="004B23A3">
              <w:rPr>
                <w:rFonts w:eastAsia="Times New Roman" w:cs="Arial"/>
                <w:sz w:val="18"/>
                <w:szCs w:val="18"/>
              </w:rPr>
              <w:t>. 15351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354C94" w:rsidP="005664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ΓΥΜΝΑΣΙΟ</w:t>
            </w:r>
          </w:p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ΠΑΛΛΗΝΗΣ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</w:rPr>
              <w:t>210 6668547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17</w:t>
            </w:r>
            <w:r w:rsidRPr="004B23A3">
              <w:rPr>
                <w:rFonts w:eastAsia="Times New Roman" w:cs="Arial"/>
                <w:sz w:val="18"/>
                <w:szCs w:val="18"/>
                <w:vertAlign w:val="superscript"/>
              </w:rPr>
              <w:t>Ο</w:t>
            </w:r>
            <w:r w:rsidRPr="004B23A3">
              <w:rPr>
                <w:rFonts w:eastAsia="Times New Roman" w:cs="Arial"/>
                <w:sz w:val="18"/>
                <w:szCs w:val="18"/>
              </w:rPr>
              <w:t xml:space="preserve"> ΧΛΜ. Λ. ΜΑΡΑΘΩΝΟΣ, ΜΑΡΙΖΑ ΠΑΛΛΗΝΗΣ,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  <w:lang w:val="en-US"/>
              </w:rPr>
              <w:t>T</w:t>
            </w:r>
            <w:r w:rsidRPr="004B23A3">
              <w:rPr>
                <w:rFonts w:eastAsia="Times New Roman" w:cs="Arial"/>
                <w:sz w:val="18"/>
                <w:szCs w:val="18"/>
              </w:rPr>
              <w:t>.</w:t>
            </w:r>
            <w:r w:rsidRPr="004B23A3">
              <w:rPr>
                <w:rFonts w:eastAsia="Times New Roman" w:cs="Arial"/>
                <w:sz w:val="18"/>
                <w:szCs w:val="18"/>
                <w:lang w:val="en-US"/>
              </w:rPr>
              <w:t>K</w:t>
            </w:r>
            <w:r w:rsidRPr="004B23A3">
              <w:rPr>
                <w:rFonts w:eastAsia="Times New Roman" w:cs="Arial"/>
                <w:sz w:val="18"/>
                <w:szCs w:val="18"/>
              </w:rPr>
              <w:t>. 15351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ΠΑΤΡΩΝ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2610 641800, 2610 641604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ΠΑΡΟΔΟΣ ΕΒ 30 ΚΑΙ ΜΑΡΑΘΩΝΟΜΑΧΩΝ, 26335, ΕΓΛΥΚΑΔΑ,ΠΑΤΡΑ.</w:t>
            </w:r>
          </w:p>
        </w:tc>
      </w:tr>
      <w:tr w:rsidR="00354C94" w:rsidRPr="004B23A3" w:rsidTr="0037524C">
        <w:trPr>
          <w:trHeight w:val="465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sz w:val="18"/>
                <w:szCs w:val="18"/>
              </w:rPr>
              <w:t>ΠΕΙΡΑΙΑ</w:t>
            </w:r>
          </w:p>
        </w:tc>
        <w:tc>
          <w:tcPr>
            <w:tcW w:w="2410" w:type="dxa"/>
          </w:tcPr>
          <w:p w:rsidR="00354C94" w:rsidRPr="00867CAD" w:rsidRDefault="007D0DBD" w:rsidP="00867CAD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2104204426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Κ. ΜΑΥΡΟΜΙΧΑΛΗ 27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ΠΕΙΡΑΙΑΣ Τ.Κ. 18545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</w:rPr>
              <w:t>ΠΡΕΒΕΖΑΣ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</w:rPr>
              <w:t>2682029686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Λ.ΙΩΑΝΝΙΝΩΝ 210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48100 ΠΡΕΒΕΖΑ</w:t>
            </w:r>
          </w:p>
        </w:tc>
      </w:tr>
      <w:tr w:rsidR="00354C94" w:rsidRPr="004B23A3" w:rsidTr="0037524C">
        <w:trPr>
          <w:trHeight w:val="251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ΠΤΟΛΕΜΑΪΔΑΣ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2463081775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25</w:t>
            </w:r>
            <w:r w:rsidRPr="004B23A3">
              <w:rPr>
                <w:rFonts w:eastAsia="Times New Roman" w:cs="Arial"/>
                <w:sz w:val="18"/>
                <w:szCs w:val="18"/>
                <w:vertAlign w:val="superscript"/>
                <w:lang w:eastAsia="el-GR"/>
              </w:rPr>
              <w:t>ΗΣ</w:t>
            </w: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 xml:space="preserve">  ΜΑΡΤΙΟΥ ΚΑΙ ΚΟΡΑΗ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  <w:t>ΡΕΘΥΜΝΟΥ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2831027553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ΚΑΝΤΑΝΟΛΕΟΝΤΟΣ 10 ΡΕΘΥΜΝΟ ΤΚ 74100</w:t>
            </w:r>
          </w:p>
        </w:tc>
      </w:tr>
      <w:tr w:rsidR="00354C94" w:rsidRPr="004B23A3" w:rsidTr="0037524C">
        <w:trPr>
          <w:trHeight w:val="440"/>
        </w:trPr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2268" w:type="dxa"/>
          </w:tcPr>
          <w:p w:rsidR="00354C94" w:rsidRPr="00867CAD" w:rsidRDefault="007D0DBD" w:rsidP="00867CAD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  <w:t>ΡΟΔΟΥ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eastAsia="el-GR"/>
              </w:rPr>
              <w:t>2241065651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2241067850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ΚΟΣΚΙΝΟΥ ΡΟΔΟΣ 85100</w:t>
            </w:r>
          </w:p>
        </w:tc>
      </w:tr>
      <w:tr w:rsidR="00354C94" w:rsidRPr="00354C94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  <w:t>ΣΕΡΡΩΝ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  <w:t>23210 35353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1</w:t>
            </w:r>
            <w:r w:rsidRPr="004B23A3">
              <w:rPr>
                <w:rFonts w:eastAsia="Times New Roman" w:cs="Arial"/>
                <w:sz w:val="18"/>
                <w:szCs w:val="18"/>
                <w:vertAlign w:val="superscript"/>
                <w:lang w:eastAsia="el-GR"/>
              </w:rPr>
              <w:t>Ο</w:t>
            </w: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 xml:space="preserve">  ΧΛΜ ΣΕΡΡΩΝ, ΝΕΟΧΩΡΙΟΥ, 62124, ΣΕΡΡΕΣ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ΣΙΑΤΙΣΤΑΣ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24650 23461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ΠΛΑΤΕΙΑ Π. ΜΕΛΑ, 50300, ΣΙΑΤΙΣΤΑ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>ΣΠΑΡΤΗΣ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27310 89069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ΚΙΛΚΙΣ 7, 23100, ΣΠΑΡΤΗ</w:t>
            </w:r>
          </w:p>
        </w:tc>
      </w:tr>
      <w:tr w:rsidR="007A5C90" w:rsidRPr="004B23A3" w:rsidTr="0037524C">
        <w:tc>
          <w:tcPr>
            <w:tcW w:w="675" w:type="dxa"/>
          </w:tcPr>
          <w:p w:rsidR="007A5C90" w:rsidRPr="004B23A3" w:rsidRDefault="007A5C90" w:rsidP="0056644F">
            <w:pPr>
              <w:rPr>
                <w:rFonts w:cs="Arial"/>
                <w:b/>
                <w:i/>
                <w:sz w:val="18"/>
                <w:szCs w:val="18"/>
                <w:lang w:val="en-US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lastRenderedPageBreak/>
              <w:t>Α/Α</w:t>
            </w:r>
          </w:p>
        </w:tc>
        <w:tc>
          <w:tcPr>
            <w:tcW w:w="2268" w:type="dxa"/>
          </w:tcPr>
          <w:p w:rsidR="007A5C90" w:rsidRPr="004B23A3" w:rsidRDefault="007A5C90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ΜΟΥΣΙΚΟ</w:t>
            </w:r>
            <w:r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 xml:space="preserve"> </w:t>
            </w: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ΣΧΟΛΕΙΟ</w:t>
            </w:r>
          </w:p>
          <w:p w:rsidR="007A5C90" w:rsidRPr="004B23A3" w:rsidRDefault="007A5C90" w:rsidP="0056644F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C90" w:rsidRPr="004B23A3" w:rsidRDefault="007A5C90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ΤΗΛΕΦΩΝΟ</w:t>
            </w:r>
          </w:p>
          <w:p w:rsidR="007A5C90" w:rsidRPr="004B23A3" w:rsidRDefault="007A5C90" w:rsidP="0056644F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820" w:type="dxa"/>
          </w:tcPr>
          <w:p w:rsidR="007A5C90" w:rsidRPr="004B23A3" w:rsidRDefault="007A5C90" w:rsidP="0056644F">
            <w:pPr>
              <w:jc w:val="center"/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b/>
                <w:bCs/>
                <w:i/>
                <w:sz w:val="18"/>
                <w:szCs w:val="18"/>
                <w:lang w:eastAsia="el-GR"/>
              </w:rPr>
              <w:t>ΔΙΕΥΘΥΝΣΗ ΣΧΟΛΕΙΟΥ</w:t>
            </w:r>
          </w:p>
          <w:p w:rsidR="007A5C90" w:rsidRPr="004B23A3" w:rsidRDefault="007A5C90" w:rsidP="0056644F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eastAsia="el-GR"/>
              </w:rPr>
              <w:t xml:space="preserve">  ΤΡΙΚΑΛΩΝ </w:t>
            </w:r>
          </w:p>
          <w:p w:rsidR="00354C94" w:rsidRPr="007D0DBD" w:rsidRDefault="00354C94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2431074471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ΔΗΜΟΚΡΙΤΟΥ &amp; ΠΕΡΙΦΕΡΕΙΑΚΗ ΟΔΟΣ</w:t>
            </w:r>
          </w:p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ΡΙΖΑΡΙΟ – 42100 ΤΡΙΚΑΛΑ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pStyle w:val="Standard"/>
              <w:jc w:val="center"/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</w:pPr>
            <w:r w:rsidRPr="007D0DBD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el-GR"/>
              </w:rPr>
              <w:t>ΤΡΙΠΟΛΗΣ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val="en-US" w:eastAsia="el-GR"/>
              </w:rPr>
              <w:t>2710 235440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  <w:lang w:eastAsia="el-GR"/>
              </w:rPr>
              <w:t>ΝΙΚΟΥ ΓΚΑΤΣΟΥ, 22100 ΤΡΙΠΟΛΗ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:rsidR="00354C94" w:rsidRPr="007D0DBD" w:rsidRDefault="007D0DBD" w:rsidP="0056644F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</w:rPr>
              <w:t>ΧΑΛΚΙΔΑΣ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sz w:val="18"/>
                <w:szCs w:val="18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</w:rPr>
              <w:t>22210 32910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sz w:val="18"/>
                <w:szCs w:val="18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ΚΑΛΟΧΩΡΙ ΠΑΝΤΕΙΧΙ 34 100</w:t>
            </w:r>
          </w:p>
        </w:tc>
      </w:tr>
      <w:tr w:rsidR="00354C94" w:rsidRPr="004B23A3" w:rsidTr="0037524C">
        <w:tc>
          <w:tcPr>
            <w:tcW w:w="675" w:type="dxa"/>
          </w:tcPr>
          <w:p w:rsidR="00354C94" w:rsidRPr="004B23A3" w:rsidRDefault="007D0DBD" w:rsidP="0056644F">
            <w:pPr>
              <w:rPr>
                <w:rFonts w:cs="Arial"/>
                <w:sz w:val="18"/>
                <w:szCs w:val="18"/>
              </w:rPr>
            </w:pPr>
            <w:r w:rsidRPr="004B23A3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2268" w:type="dxa"/>
          </w:tcPr>
          <w:p w:rsidR="00354C94" w:rsidRPr="00867CAD" w:rsidRDefault="007D0DBD" w:rsidP="00867CAD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7D0DBD">
              <w:rPr>
                <w:rFonts w:eastAsia="Times New Roman" w:cs="Arial"/>
                <w:bCs/>
                <w:sz w:val="18"/>
                <w:szCs w:val="18"/>
                <w:lang w:val="en-US"/>
              </w:rPr>
              <w:t>XIOY</w:t>
            </w:r>
          </w:p>
        </w:tc>
        <w:tc>
          <w:tcPr>
            <w:tcW w:w="2410" w:type="dxa"/>
          </w:tcPr>
          <w:p w:rsidR="00354C94" w:rsidRPr="004B23A3" w:rsidRDefault="007D0DBD" w:rsidP="00D42172">
            <w:pPr>
              <w:pStyle w:val="Standard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asciiTheme="minorHAnsi" w:eastAsia="Times New Roman" w:hAnsiTheme="minorHAnsi" w:cs="Arial"/>
                <w:sz w:val="18"/>
                <w:szCs w:val="18"/>
                <w:lang w:val="en-US"/>
              </w:rPr>
              <w:t>2271081360</w:t>
            </w:r>
          </w:p>
        </w:tc>
        <w:tc>
          <w:tcPr>
            <w:tcW w:w="4820" w:type="dxa"/>
          </w:tcPr>
          <w:p w:rsidR="00354C94" w:rsidRPr="004B23A3" w:rsidRDefault="007D0DBD" w:rsidP="00D42172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el-GR"/>
              </w:rPr>
            </w:pPr>
            <w:r w:rsidRPr="004B23A3">
              <w:rPr>
                <w:rFonts w:eastAsia="Times New Roman" w:cs="Arial"/>
                <w:sz w:val="18"/>
                <w:szCs w:val="18"/>
              </w:rPr>
              <w:t>ΑΓΙΟΙ ΑΝΑΡΓΥΡΟΙ ΘΥΜΙΑΝΑ, 82100 ΧΙΟΣ</w:t>
            </w:r>
          </w:p>
        </w:tc>
      </w:tr>
    </w:tbl>
    <w:p w:rsidR="000B6C18" w:rsidRDefault="000B6C18" w:rsidP="00D42172"/>
    <w:sectPr w:rsidR="000B6C18" w:rsidSect="00354C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C94"/>
    <w:rsid w:val="000B6C18"/>
    <w:rsid w:val="001C0F3F"/>
    <w:rsid w:val="00354C94"/>
    <w:rsid w:val="0037524C"/>
    <w:rsid w:val="007A5C90"/>
    <w:rsid w:val="007D0DBD"/>
    <w:rsid w:val="00867CAD"/>
    <w:rsid w:val="00965726"/>
    <w:rsid w:val="00D42172"/>
    <w:rsid w:val="00E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3736"/>
  <w15:docId w15:val="{03E7F020-91BB-46DC-A41D-CF2E77AE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4C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Γεώργιος Παναγιώτου</cp:lastModifiedBy>
  <cp:revision>6</cp:revision>
  <dcterms:created xsi:type="dcterms:W3CDTF">2016-05-13T05:01:00Z</dcterms:created>
  <dcterms:modified xsi:type="dcterms:W3CDTF">2025-12-01T13:07:00Z</dcterms:modified>
</cp:coreProperties>
</file>